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46B4" w14:textId="77777777"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435C6858" w14:textId="77777777"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BF7592">
        <w:rPr>
          <w:rFonts w:ascii="Times New Roman" w:hAnsi="Times New Roman" w:cs="Times New Roman"/>
          <w:b/>
          <w:sz w:val="24"/>
          <w:szCs w:val="24"/>
        </w:rPr>
        <w:t xml:space="preserve"> МАОУ СШ №21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14:paraId="4B1BD99A" w14:textId="77777777"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</w:t>
      </w:r>
      <w:r w:rsidR="00AF2B42">
        <w:rPr>
          <w:rFonts w:ascii="Times New Roman" w:hAnsi="Times New Roman" w:cs="Times New Roman"/>
          <w:sz w:val="24"/>
          <w:szCs w:val="24"/>
        </w:rPr>
        <w:t xml:space="preserve"> 2024-2025</w:t>
      </w:r>
      <w:r w:rsidR="00996AFD">
        <w:rPr>
          <w:rFonts w:ascii="Times New Roman" w:hAnsi="Times New Roman" w:cs="Times New Roman"/>
          <w:sz w:val="24"/>
          <w:szCs w:val="24"/>
        </w:rPr>
        <w:t>г.г.</w:t>
      </w:r>
      <w:r w:rsidRPr="006E101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2835"/>
      </w:tblGrid>
      <w:tr w:rsidR="00B236B1" w:rsidRPr="006E1014" w14:paraId="676E63E9" w14:textId="77777777" w:rsidTr="00C81C0B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B66D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6011" w14:textId="00283F7B" w:rsidR="00B236B1" w:rsidRPr="00583BA6" w:rsidRDefault="00FB1B2A" w:rsidP="00583BA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="00EB1DA6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https://21school.gosuslugi.ru/nasha-shkola/nastavnichestvo/</w:t>
              </w:r>
            </w:hyperlink>
          </w:p>
        </w:tc>
      </w:tr>
      <w:tr w:rsidR="00B236B1" w:rsidRPr="006E1014" w14:paraId="49B5B704" w14:textId="77777777" w:rsidTr="00C81C0B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DC88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FCB0" w14:textId="2847E098" w:rsidR="00B236B1" w:rsidRPr="006E1014" w:rsidRDefault="00FB1B2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6707AD" w:rsidRPr="006707AD">
                <w:rPr>
                  <w:rStyle w:val="a3"/>
                </w:rPr>
                <w:t>https://21school.gosuslugi.ru/svedeniya-ob-obrazovatelnoy-organizatsii/dokumenty/dokumenty-all_105.html</w:t>
              </w:r>
            </w:hyperlink>
          </w:p>
        </w:tc>
      </w:tr>
      <w:tr w:rsidR="00B236B1" w:rsidRPr="006E1014" w14:paraId="1688D88B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EE71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4A8" w14:textId="6DA5534F" w:rsidR="00B236B1" w:rsidRPr="006E1014" w:rsidRDefault="00FB1B2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7F037A" w:rsidRPr="007F037A">
                <w:rPr>
                  <w:rStyle w:val="a3"/>
                </w:rPr>
                <w:t>https://21school.gosuslugi.ru/svedeniya-ob-obrazovatelnoy-organizatsii/dokumenty/dokumenty-all_797.html</w:t>
              </w:r>
            </w:hyperlink>
          </w:p>
        </w:tc>
      </w:tr>
      <w:tr w:rsidR="00B236B1" w:rsidRPr="006E1014" w14:paraId="009E0E16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1B8C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9425" w14:textId="421A3563" w:rsidR="00B236B1" w:rsidRPr="006E1014" w:rsidRDefault="00FB1B2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7F037A" w:rsidRPr="007F037A">
                <w:rPr>
                  <w:rStyle w:val="a3"/>
                </w:rPr>
                <w:t>https://21school.gosuslugi.ru/svedeniya-ob-obrazovatelnoy-organizatsii/dokumenty/dokumenty-all_108.html</w:t>
              </w:r>
            </w:hyperlink>
          </w:p>
        </w:tc>
      </w:tr>
      <w:tr w:rsidR="00B236B1" w:rsidRPr="006E1014" w14:paraId="22A69BDE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0FC6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F818" w14:textId="023BBF83" w:rsidR="00B236B1" w:rsidRPr="0076343F" w:rsidRDefault="00FB1B2A" w:rsidP="006E1014">
            <w:pPr>
              <w:spacing w:before="100" w:beforeAutospacing="1" w:after="0" w:line="240" w:lineRule="auto"/>
              <w:rPr>
                <w:rStyle w:val="a3"/>
              </w:rPr>
            </w:pPr>
            <w:hyperlink r:id="rId10" w:history="1">
              <w:r w:rsidR="007F037A" w:rsidRPr="00D01E3D">
                <w:rPr>
                  <w:rStyle w:val="a3"/>
                </w:rPr>
                <w:t>https://21school.gosuslugi.ru/svedeniya-ob-obrazovatelnoy-organizatsii/dokumenty/dokumenty-all_110.html</w:t>
              </w:r>
            </w:hyperlink>
          </w:p>
        </w:tc>
      </w:tr>
      <w:tr w:rsidR="00B236B1" w:rsidRPr="006E1014" w14:paraId="5DF3DB29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63E5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36A3" w14:textId="1ACA0E9C" w:rsidR="00B236B1" w:rsidRPr="00E22FD1" w:rsidRDefault="00FB1B2A" w:rsidP="006E1014">
            <w:pPr>
              <w:spacing w:before="100" w:beforeAutospacing="1" w:after="0" w:line="240" w:lineRule="auto"/>
              <w:rPr>
                <w:rStyle w:val="a3"/>
              </w:rPr>
            </w:pPr>
            <w:hyperlink r:id="rId11" w:history="1">
              <w:r w:rsidR="000D44C1" w:rsidRPr="000D44C1">
                <w:rPr>
                  <w:rStyle w:val="a3"/>
                </w:rPr>
                <w:t>https://21school.gosuslugi.ru/svedeniya-ob-obrazovatelnoy-organizatsii/dokumenty/dokumenty-all_105.html</w:t>
              </w:r>
            </w:hyperlink>
          </w:p>
        </w:tc>
      </w:tr>
      <w:tr w:rsidR="009A2AB5" w:rsidRPr="006E1014" w14:paraId="76144A2E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ACD4" w14:textId="4824EA4F"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214C" w14:textId="68C4174A" w:rsidR="009A2AB5" w:rsidRPr="00E22FD1" w:rsidRDefault="00FB1B2A" w:rsidP="006E1014">
            <w:pPr>
              <w:spacing w:before="100" w:beforeAutospacing="1" w:after="0" w:line="240" w:lineRule="auto"/>
              <w:rPr>
                <w:rStyle w:val="a3"/>
              </w:rPr>
            </w:pPr>
            <w:hyperlink r:id="rId12" w:history="1">
              <w:r w:rsidR="00D01E3D" w:rsidRPr="00D01E3D">
                <w:rPr>
                  <w:rStyle w:val="a3"/>
                </w:rPr>
                <w:t>https://21school.gosuslugi.ru/svedeniya-ob-obrazovatelnoy-organizatsii/dokumenty/dokumenty-all_799.html</w:t>
              </w:r>
            </w:hyperlink>
          </w:p>
        </w:tc>
      </w:tr>
      <w:tr w:rsidR="00B236B1" w:rsidRPr="006E1014" w14:paraId="25E84C31" w14:textId="77777777" w:rsidTr="00C81C0B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C45F" w14:textId="6FC3378C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  <w:r w:rsidR="00752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26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 </w:t>
            </w:r>
            <w:r w:rsidR="00F81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1527" w14:textId="72DD5C29" w:rsidR="00B236B1" w:rsidRPr="00E22FD1" w:rsidRDefault="00FB1B2A" w:rsidP="006E1014">
            <w:pPr>
              <w:spacing w:before="100" w:beforeAutospacing="1" w:after="0" w:line="240" w:lineRule="auto"/>
              <w:rPr>
                <w:rStyle w:val="a3"/>
              </w:rPr>
            </w:pPr>
            <w:hyperlink r:id="rId13" w:history="1">
              <w:r w:rsidR="00D01E3D" w:rsidRPr="00D01E3D">
                <w:rPr>
                  <w:rStyle w:val="a3"/>
                </w:rPr>
                <w:t>https://21school.gosuslugi.ru/svedeniya-ob-obrazovatelnoy-organizatsii/dokumenty/dokumenty-all_798.html</w:t>
              </w:r>
            </w:hyperlink>
          </w:p>
        </w:tc>
      </w:tr>
      <w:tr w:rsidR="00B236B1" w:rsidRPr="006E1014" w14:paraId="6B15E82F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B12A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8F64" w14:textId="6200B49F" w:rsidR="00B236B1" w:rsidRPr="00E22FD1" w:rsidRDefault="00FB1B2A" w:rsidP="006E1014">
            <w:pPr>
              <w:spacing w:before="100" w:beforeAutospacing="1" w:after="0" w:line="240" w:lineRule="auto"/>
              <w:rPr>
                <w:rStyle w:val="a3"/>
              </w:rPr>
            </w:pPr>
            <w:hyperlink r:id="rId14" w:history="1">
              <w:r w:rsidR="00D01E3D" w:rsidRPr="00D01E3D">
                <w:rPr>
                  <w:rStyle w:val="a3"/>
                </w:rPr>
                <w:t>https://21school.gosuslugi.ru/svedeniya-ob-obrazovatelnoy-organizatsii/dokumenty/dokumenty-all_106.html</w:t>
              </w:r>
            </w:hyperlink>
          </w:p>
        </w:tc>
      </w:tr>
      <w:tr w:rsidR="00AF2B42" w:rsidRPr="00506F1F" w14:paraId="1A9E7563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2C1" w14:textId="77777777" w:rsidR="00AF2B42" w:rsidRPr="006E1014" w:rsidRDefault="00AF2B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локального акта о стимулировании наставников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7D5F" w14:textId="30AB9445" w:rsidR="00AF2B42" w:rsidRPr="00506F1F" w:rsidRDefault="00FB1B2A" w:rsidP="006E1014">
            <w:pPr>
              <w:spacing w:before="100" w:beforeAutospacing="1" w:after="0" w:line="240" w:lineRule="auto"/>
              <w:rPr>
                <w:rStyle w:val="a3"/>
              </w:rPr>
            </w:pPr>
            <w:hyperlink r:id="rId15" w:history="1">
              <w:r w:rsidR="00D01E3D" w:rsidRPr="00D01E3D">
                <w:rPr>
                  <w:rStyle w:val="a3"/>
                </w:rPr>
                <w:t>https://21school.gosuslugi.ru/svedeniya-ob-obrazovatelnoy-organizatsii/dokumenty/dokumenty-all_801.html</w:t>
              </w:r>
            </w:hyperlink>
          </w:p>
        </w:tc>
      </w:tr>
      <w:tr w:rsidR="00AF2B42" w:rsidRPr="006E1014" w14:paraId="274C5D64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2291" w14:textId="1FE5F353" w:rsidR="00AF2B42" w:rsidRPr="006E1014" w:rsidRDefault="00AF2B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наставников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F915" w14:textId="18D8E7B6" w:rsidR="00AF2B42" w:rsidRPr="006E1014" w:rsidRDefault="00FB1B2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6" w:history="1">
              <w:r w:rsidR="00D01E3D" w:rsidRPr="00D01E3D">
                <w:rPr>
                  <w:rStyle w:val="a3"/>
                </w:rPr>
                <w:t>https://21school.gosuslugi.ru/svedeniya-ob-</w:t>
              </w:r>
              <w:r w:rsidR="00D01E3D" w:rsidRPr="00D01E3D">
                <w:rPr>
                  <w:rStyle w:val="a3"/>
                </w:rPr>
                <w:lastRenderedPageBreak/>
                <w:t>obrazovatelnoy-organizatsii/dokumenty/dokumenty-all_799.html</w:t>
              </w:r>
            </w:hyperlink>
          </w:p>
        </w:tc>
      </w:tr>
      <w:tr w:rsidR="00AF2B42" w:rsidRPr="006E1014" w14:paraId="6B3368FD" w14:textId="77777777" w:rsidTr="00C81C0B">
        <w:trPr>
          <w:trHeight w:val="878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30C5" w14:textId="4CB6054A" w:rsidR="00AF2B42" w:rsidRPr="00BD23A8" w:rsidRDefault="00AF2B42" w:rsidP="00BD2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Мониторинг </w:t>
            </w:r>
            <w:r w:rsidRPr="00BD23A8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региональной целевой модели наставничества в ОО МАОУ СШ №21г.</w:t>
            </w:r>
          </w:p>
          <w:p w14:paraId="7CC0C37D" w14:textId="77777777" w:rsidR="00AF2B42" w:rsidRPr="006E1014" w:rsidRDefault="00AF2B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8F05" w14:textId="33909D06" w:rsidR="00AF2B42" w:rsidRPr="006E1014" w:rsidRDefault="00FB1B2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7" w:history="1">
              <w:r w:rsidR="00C81C0B" w:rsidRPr="00C81C0B">
                <w:rPr>
                  <w:rStyle w:val="a3"/>
                </w:rPr>
                <w:t>https://21school.gosuslugi.ru/svedeniya-ob-obrazovatelnoy-organizatsii/dokumenty/dokumenty-all_798.html</w:t>
              </w:r>
            </w:hyperlink>
          </w:p>
        </w:tc>
      </w:tr>
      <w:tr w:rsidR="00C851B0" w:rsidRPr="006E1014" w14:paraId="4460D7A1" w14:textId="77777777" w:rsidTr="00C81C0B">
        <w:trPr>
          <w:trHeight w:val="878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C84B" w14:textId="2DF58A4A" w:rsidR="00C851B0" w:rsidRPr="00C851B0" w:rsidRDefault="00C851B0" w:rsidP="00C8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ссылки на персонализированную программу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Литвино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ссылка)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9F3D" w14:textId="11821FED" w:rsidR="00C851B0" w:rsidRDefault="00FB1B2A" w:rsidP="006E1014">
            <w:pPr>
              <w:spacing w:before="100" w:beforeAutospacing="1" w:after="0" w:line="240" w:lineRule="auto"/>
            </w:pPr>
            <w:hyperlink r:id="rId18" w:tgtFrame="_blank" w:history="1">
              <w:r w:rsidRPr="00FB1B2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https://21school.gosuslugi.ru/svedeniya-ob-obrazovatelnoy-organizatsii/dokumenty/dokumenty-all_109.html</w:t>
              </w:r>
            </w:hyperlink>
            <w:bookmarkStart w:id="0" w:name="_GoBack"/>
            <w:bookmarkEnd w:id="0"/>
          </w:p>
        </w:tc>
      </w:tr>
      <w:tr w:rsidR="00A264CC" w:rsidRPr="006E1014" w14:paraId="40A1D88C" w14:textId="77777777" w:rsidTr="00C81C0B">
        <w:trPr>
          <w:trHeight w:val="878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3C2C" w14:textId="1DF06177" w:rsidR="00D01E3D" w:rsidRPr="00AF2B42" w:rsidRDefault="00A264CC" w:rsidP="00BD2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 приложение 2. </w:t>
            </w:r>
            <w:r w:rsidR="00D01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3E46" w14:textId="77777777" w:rsidR="00A264CC" w:rsidRDefault="00A264CC" w:rsidP="006E1014">
            <w:pPr>
              <w:spacing w:before="100" w:beforeAutospacing="1" w:after="0" w:line="240" w:lineRule="auto"/>
            </w:pPr>
          </w:p>
        </w:tc>
      </w:tr>
      <w:tr w:rsidR="00B236B1" w:rsidRPr="006E1014" w14:paraId="60AADA1B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9843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20FA" w14:textId="77777777" w:rsidR="00B236B1" w:rsidRPr="006E1014" w:rsidRDefault="00E541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236B1" w:rsidRPr="006E1014" w14:paraId="2C18A9DF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1BF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C57A" w14:textId="77777777" w:rsidR="00B236B1" w:rsidRPr="006E1014" w:rsidRDefault="0054728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36B1" w:rsidRPr="006E1014" w14:paraId="7C74EA41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8D9A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32A0" w14:textId="77777777" w:rsidR="00B236B1" w:rsidRPr="006E1014" w:rsidRDefault="00E541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14:paraId="2E10A3F8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C06B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85A3" w14:textId="77777777" w:rsidR="00B236B1" w:rsidRPr="006E1014" w:rsidRDefault="00E541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14:paraId="664C7847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2E58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7751CA38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C7E6" w14:textId="77777777" w:rsidR="00B236B1" w:rsidRPr="006E1014" w:rsidRDefault="00E541A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14:paraId="3417204D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1EB3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3F3989E0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2FD8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BC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%)  </w:t>
            </w:r>
          </w:p>
        </w:tc>
      </w:tr>
      <w:tr w:rsidR="00B236B1" w:rsidRPr="006E1014" w14:paraId="23658D43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F19A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67C793A9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97D4" w14:textId="77777777" w:rsidR="00B236B1" w:rsidRPr="006E1014" w:rsidRDefault="00BC18C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</w:tr>
      <w:tr w:rsidR="00B236B1" w:rsidRPr="006E1014" w14:paraId="46666C77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16E3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4E1FCA3F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AD2D" w14:textId="77777777" w:rsidR="00B236B1" w:rsidRPr="006E1014" w:rsidRDefault="00480B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BC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%) </w:t>
            </w:r>
          </w:p>
        </w:tc>
      </w:tr>
      <w:tr w:rsidR="009A2AB5" w:rsidRPr="006E1014" w14:paraId="796334C3" w14:textId="77777777" w:rsidTr="00C81C0B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F841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CC72" w14:textId="7D46AB3D" w:rsidR="009A2AB5" w:rsidRPr="00C81C0B" w:rsidRDefault="009A2AB5" w:rsidP="006E1014">
            <w:pPr>
              <w:spacing w:before="100" w:beforeAutospacing="1" w:after="0" w:line="240" w:lineRule="auto"/>
              <w:jc w:val="both"/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материалы</w:t>
            </w:r>
            <w:r w:rsidR="00E22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="00C81C0B" w:rsidRPr="00CE6658">
                <w:rPr>
                  <w:rStyle w:val="a3"/>
                </w:rPr>
                <w:t>https://21school.gosuslugi.ru/svedeniya-ob-obrazovatelnoy-organizatsii/dokumenty/dok</w:t>
              </w:r>
              <w:r w:rsidR="00C81C0B" w:rsidRPr="00CE6658">
                <w:rPr>
                  <w:rStyle w:val="a3"/>
                </w:rPr>
                <w:lastRenderedPageBreak/>
                <w:t>umenty-all_109.html</w:t>
              </w:r>
            </w:hyperlink>
            <w:r w:rsidR="00C81C0B">
              <w:t xml:space="preserve"> </w:t>
            </w:r>
            <w:hyperlink r:id="rId20" w:history="1">
              <w:r w:rsidR="00C81C0B" w:rsidRPr="00C81C0B">
                <w:rPr>
                  <w:rStyle w:val="a3"/>
                </w:rPr>
                <w:t>https://21school.gosuslugi.ru/svedeniya-ob-obrazovatelnoy-organizatsii/dokumenty/dokumenty-all_110.html</w:t>
              </w:r>
            </w:hyperlink>
          </w:p>
        </w:tc>
      </w:tr>
      <w:tr w:rsidR="009A2AB5" w:rsidRPr="006E1014" w14:paraId="79E91609" w14:textId="77777777" w:rsidTr="00C81C0B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06B6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6749" w14:textId="77777777" w:rsidR="009A2AB5" w:rsidRPr="006E1014" w:rsidRDefault="00996AFD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14:paraId="23141A71" w14:textId="77777777" w:rsidTr="00C81C0B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5226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77D0" w14:textId="77777777" w:rsidR="009A2AB5" w:rsidRPr="006E1014" w:rsidRDefault="00996AFD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нет)</w:t>
            </w:r>
          </w:p>
          <w:p w14:paraId="51A431B7" w14:textId="77777777"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14:paraId="32916F77" w14:textId="77777777" w:rsidTr="00C81C0B">
        <w:trPr>
          <w:trHeight w:val="273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162D" w14:textId="77777777"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8DDF" w14:textId="77777777" w:rsidR="009A2AB5" w:rsidRPr="006E1014" w:rsidRDefault="006E101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(указать 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</w:t>
            </w:r>
            <w:proofErr w:type="spellEnd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региональный (</w:t>
            </w:r>
            <w:proofErr w:type="spellStart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 и количество публикаций, интервью, статьи, РАОП</w:t>
            </w:r>
          </w:p>
        </w:tc>
      </w:tr>
      <w:tr w:rsidR="00B236B1" w:rsidRPr="006E1014" w14:paraId="1DF361DE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FEB3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6D0E407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6C8D9EC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3CD5" w14:textId="77777777" w:rsidR="00B236B1" w:rsidRPr="006E1014" w:rsidRDefault="00996AFD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14:paraId="261958FB" w14:textId="77777777" w:rsidTr="00C81C0B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34C1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5F3A7EF1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D18B" w14:textId="77777777"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="0099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3987B436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14:paraId="050CB090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5519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3E087799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086A" w14:textId="77777777" w:rsidR="00B236B1" w:rsidRPr="006E1014" w:rsidRDefault="00B236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840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9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</w:tr>
      <w:tr w:rsidR="006E1014" w:rsidRPr="006E1014" w14:paraId="1DCF6B82" w14:textId="77777777" w:rsidTr="00C81C0B">
        <w:trPr>
          <w:trHeight w:val="795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46EC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53B7EF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0A65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3D3125EE" w14:textId="77777777" w:rsidTr="00C81C0B">
        <w:trPr>
          <w:trHeight w:val="1470"/>
          <w:tblCellSpacing w:w="0" w:type="dxa"/>
        </w:trPr>
        <w:tc>
          <w:tcPr>
            <w:tcW w:w="72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1126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0ABE1E" w14:textId="77777777"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632C3A2C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C08972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9DA1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14:paraId="185CDA58" w14:textId="77777777" w:rsidR="006E1014" w:rsidRPr="006E1014" w:rsidRDefault="00996AFD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15</w:t>
            </w:r>
            <w:r w:rsidR="006E1014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E1014" w:rsidRPr="006E1014" w14:paraId="3B6EA370" w14:textId="77777777" w:rsidTr="00C81C0B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EBA3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8D54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4919E25C" w14:textId="77777777" w:rsidTr="00C81C0B">
        <w:trPr>
          <w:trHeight w:val="80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C3F3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06F6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0DB8D8" w14:textId="77777777" w:rsidR="00471364" w:rsidRPr="006E1014" w:rsidRDefault="00FB1B2A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0D44C1"/>
    <w:rsid w:val="0010733F"/>
    <w:rsid w:val="00222888"/>
    <w:rsid w:val="00241285"/>
    <w:rsid w:val="00295F38"/>
    <w:rsid w:val="0036761B"/>
    <w:rsid w:val="00412686"/>
    <w:rsid w:val="00480BDF"/>
    <w:rsid w:val="00482D9C"/>
    <w:rsid w:val="00506F1F"/>
    <w:rsid w:val="00530EB1"/>
    <w:rsid w:val="00543C37"/>
    <w:rsid w:val="00547283"/>
    <w:rsid w:val="00583BA6"/>
    <w:rsid w:val="00605670"/>
    <w:rsid w:val="00637012"/>
    <w:rsid w:val="006707AD"/>
    <w:rsid w:val="006D13CB"/>
    <w:rsid w:val="006D3E05"/>
    <w:rsid w:val="006E1014"/>
    <w:rsid w:val="006E7017"/>
    <w:rsid w:val="007066A7"/>
    <w:rsid w:val="0073056E"/>
    <w:rsid w:val="00734D1C"/>
    <w:rsid w:val="007366EE"/>
    <w:rsid w:val="007527C8"/>
    <w:rsid w:val="0076343F"/>
    <w:rsid w:val="00797801"/>
    <w:rsid w:val="007F037A"/>
    <w:rsid w:val="00831F93"/>
    <w:rsid w:val="008408F6"/>
    <w:rsid w:val="00886066"/>
    <w:rsid w:val="00996AFD"/>
    <w:rsid w:val="009A2AB5"/>
    <w:rsid w:val="009F42AB"/>
    <w:rsid w:val="00A011BB"/>
    <w:rsid w:val="00A264CC"/>
    <w:rsid w:val="00A75A46"/>
    <w:rsid w:val="00AF2B42"/>
    <w:rsid w:val="00B11F47"/>
    <w:rsid w:val="00B236B1"/>
    <w:rsid w:val="00BC18C0"/>
    <w:rsid w:val="00BD23A8"/>
    <w:rsid w:val="00BF7592"/>
    <w:rsid w:val="00C603A8"/>
    <w:rsid w:val="00C81C0B"/>
    <w:rsid w:val="00C851B0"/>
    <w:rsid w:val="00CB336E"/>
    <w:rsid w:val="00D01E3D"/>
    <w:rsid w:val="00E11073"/>
    <w:rsid w:val="00E22FD1"/>
    <w:rsid w:val="00E541A2"/>
    <w:rsid w:val="00EB1DA6"/>
    <w:rsid w:val="00F01B4C"/>
    <w:rsid w:val="00F65A33"/>
    <w:rsid w:val="00F76DC1"/>
    <w:rsid w:val="00F81667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43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343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707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43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343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7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school.gosuslugi.ru/svedeniya-ob-obrazovatelnoy-organizatsii/dokumenty/dokumenty-all_797.html" TargetMode="External"/><Relationship Id="rId13" Type="http://schemas.openxmlformats.org/officeDocument/2006/relationships/hyperlink" Target="https://21school.gosuslugi.ru/svedeniya-ob-obrazovatelnoy-organizatsii/dokumenty/dokumenty-all_798.html" TargetMode="External"/><Relationship Id="rId18" Type="http://schemas.openxmlformats.org/officeDocument/2006/relationships/hyperlink" Target="https://21school.gosuslugi.ru/svedeniya-ob-obrazovatelnoy-organizatsii/dokumenty/dokumenty-all_109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21school.gosuslugi.ru/svedeniya-ob-obrazovatelnoy-organizatsii/dokumenty/dokumenty-all_105.html" TargetMode="External"/><Relationship Id="rId12" Type="http://schemas.openxmlformats.org/officeDocument/2006/relationships/hyperlink" Target="https://21school.gosuslugi.ru/svedeniya-ob-obrazovatelnoy-organizatsii/dokumenty/dokumenty-all_799.html" TargetMode="External"/><Relationship Id="rId17" Type="http://schemas.openxmlformats.org/officeDocument/2006/relationships/hyperlink" Target="https://21school.gosuslugi.ru/svedeniya-ob-obrazovatelnoy-organizatsii/dokumenty/dokumenty-all_7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21school.gosuslugi.ru/svedeniya-ob-obrazovatelnoy-organizatsii/dokumenty/dokumenty-all_799.html" TargetMode="External"/><Relationship Id="rId20" Type="http://schemas.openxmlformats.org/officeDocument/2006/relationships/hyperlink" Target="https://21school.gosuslugi.ru/svedeniya-ob-obrazovatelnoy-organizatsii/dokumenty/dokumenty-all_11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21school.gosuslugi.ru/nasha-shkola/nastavnichestvo/" TargetMode="External"/><Relationship Id="rId11" Type="http://schemas.openxmlformats.org/officeDocument/2006/relationships/hyperlink" Target="https://21school.gosuslugi.ru/svedeniya-ob-obrazovatelnoy-organizatsii/dokumenty/dokumenty-all_1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1school.gosuslugi.ru/svedeniya-ob-obrazovatelnoy-organizatsii/dokumenty/dokumenty-all_801.html" TargetMode="External"/><Relationship Id="rId10" Type="http://schemas.openxmlformats.org/officeDocument/2006/relationships/hyperlink" Target="https://21school.gosuslugi.ru/svedeniya-ob-obrazovatelnoy-organizatsii/dokumenty/dokumenty-all_110.html" TargetMode="External"/><Relationship Id="rId19" Type="http://schemas.openxmlformats.org/officeDocument/2006/relationships/hyperlink" Target="https://21school.gosuslugi.ru/svedeniya-ob-obrazovatelnoy-organizatsii/dokumenty/dokumenty-all_1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1school.gosuslugi.ru/svedeniya-ob-obrazovatelnoy-organizatsii/dokumenty/dokumenty-all_108.html" TargetMode="External"/><Relationship Id="rId14" Type="http://schemas.openxmlformats.org/officeDocument/2006/relationships/hyperlink" Target="https://21school.gosuslugi.ru/svedeniya-ob-obrazovatelnoy-organizatsii/dokumenty/dokumenty-all_10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88B1-C533-493D-B28E-933E99A2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32</cp:revision>
  <dcterms:created xsi:type="dcterms:W3CDTF">2024-04-27T07:02:00Z</dcterms:created>
  <dcterms:modified xsi:type="dcterms:W3CDTF">2024-12-02T03:03:00Z</dcterms:modified>
</cp:coreProperties>
</file>